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36571</wp:posOffset>
            </wp:positionH>
            <wp:positionV relativeFrom="page">
              <wp:posOffset>109639</wp:posOffset>
            </wp:positionV>
            <wp:extent cx="7497071" cy="10566492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7071" cy="10566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900" w:h="16820"/>
          <w:pgMar w:top="19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585137</wp:posOffset>
            </wp:positionH>
            <wp:positionV relativeFrom="page">
              <wp:posOffset>255825</wp:posOffset>
            </wp:positionV>
            <wp:extent cx="6948505" cy="10415738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8505" cy="10415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0" w:h="16820"/>
      <w:pgMar w:top="194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KM_C224e-20250121115303</dc:title>
  <dcterms:created xsi:type="dcterms:W3CDTF">2025-01-24T11:38:57Z</dcterms:created>
  <dcterms:modified xsi:type="dcterms:W3CDTF">2025-01-24T11:38:57Z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2025-01-21T00:00:00Z</vt:filetime>
  </property>
  <property fmtid="{D5CDD505-2E9C-101B-9397-08002B2CF9AE}" pid="3" name="Creator">
    <vt:lpwstr>KM_C224e</vt:lpwstr>
  </property>
  <property fmtid="{D5CDD505-2E9C-101B-9397-08002B2CF9AE}" pid="4" name="LastSaved">
    <vt:filetime>2025-01-24T00:00:00Z</vt:filetime>
  </property>
  <property fmtid="{D5CDD505-2E9C-101B-9397-08002B2CF9AE}" pid="5" name="Producer">
    <vt:lpwstr>KONICA MINOLTA bizhub C224e</vt:lpwstr>
  </property>
</Properties>
</file>